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73" w:rsidRPr="002A2B73" w:rsidRDefault="002A2B73" w:rsidP="002A2B73">
      <w:pPr>
        <w:jc w:val="right"/>
        <w:rPr>
          <w:i/>
        </w:rPr>
      </w:pPr>
      <w:r w:rsidRPr="002A2B73">
        <w:rPr>
          <w:i/>
        </w:rPr>
        <w:t>Игорь Бурдонов</w:t>
      </w:r>
    </w:p>
    <w:p w:rsidR="002A2B73" w:rsidRPr="002A2B73" w:rsidRDefault="002A2B73" w:rsidP="00810A1B">
      <w:pPr>
        <w:rPr>
          <w:b/>
          <w:sz w:val="32"/>
        </w:rPr>
      </w:pPr>
      <w:r w:rsidRPr="002A2B73">
        <w:rPr>
          <w:b/>
          <w:sz w:val="32"/>
        </w:rPr>
        <w:t>Вид из окна</w:t>
      </w:r>
    </w:p>
    <w:p w:rsidR="002A2B73" w:rsidRDefault="002A2B73" w:rsidP="00810A1B"/>
    <w:p w:rsidR="00810A1B" w:rsidRDefault="00810A1B" w:rsidP="00810A1B">
      <w:r>
        <w:t>Ветер песком засыпает следы.</w:t>
      </w:r>
    </w:p>
    <w:p w:rsidR="00810A1B" w:rsidRDefault="00810A1B" w:rsidP="00810A1B">
      <w:r>
        <w:t>Качается ослик.</w:t>
      </w:r>
    </w:p>
    <w:p w:rsidR="00810A1B" w:rsidRDefault="00810A1B" w:rsidP="00810A1B">
      <w:r>
        <w:t>Движутся тихо слепые холмы.</w:t>
      </w:r>
    </w:p>
    <w:p w:rsidR="00810A1B" w:rsidRDefault="00810A1B" w:rsidP="00810A1B">
      <w:r>
        <w:t>Качается ослик.</w:t>
      </w:r>
    </w:p>
    <w:p w:rsidR="00810A1B" w:rsidRDefault="00810A1B" w:rsidP="00810A1B">
      <w:r>
        <w:t>Воздух темнеет как старый пергамент.</w:t>
      </w:r>
    </w:p>
    <w:p w:rsidR="00810A1B" w:rsidRDefault="00810A1B" w:rsidP="00810A1B">
      <w:r>
        <w:t>Качается ослик.</w:t>
      </w:r>
    </w:p>
    <w:p w:rsidR="00810A1B" w:rsidRDefault="00810A1B" w:rsidP="00810A1B">
      <w:r>
        <w:t>Время иссякнет и сложится мир в оригами,</w:t>
      </w:r>
    </w:p>
    <w:p w:rsidR="00810A1B" w:rsidRDefault="00810A1B" w:rsidP="002A2B73">
      <w:pPr>
        <w:spacing w:after="240"/>
      </w:pPr>
      <w:r>
        <w:t>но будет качаться ослик.</w:t>
      </w:r>
    </w:p>
    <w:p w:rsidR="00810A1B" w:rsidRDefault="00810A1B" w:rsidP="00810A1B">
      <w:r>
        <w:t>Старый дуб не успел</w:t>
      </w:r>
    </w:p>
    <w:p w:rsidR="00810A1B" w:rsidRDefault="00810A1B" w:rsidP="00810A1B">
      <w:r>
        <w:t>сбросить золото листьев,</w:t>
      </w:r>
    </w:p>
    <w:p w:rsidR="00810A1B" w:rsidRDefault="00810A1B" w:rsidP="00810A1B">
      <w:r>
        <w:t>когда наступила зима.</w:t>
      </w:r>
    </w:p>
    <w:p w:rsidR="00810A1B" w:rsidRDefault="00810A1B" w:rsidP="00810A1B">
      <w:r>
        <w:t xml:space="preserve">Так и стоит – </w:t>
      </w:r>
    </w:p>
    <w:p w:rsidR="00810A1B" w:rsidRDefault="00810A1B" w:rsidP="00810A1B">
      <w:r>
        <w:t>беспомощный и могучий.</w:t>
      </w:r>
    </w:p>
    <w:p w:rsidR="00810A1B" w:rsidRDefault="00810A1B" w:rsidP="00810A1B">
      <w:r>
        <w:t>И человек не успел</w:t>
      </w:r>
    </w:p>
    <w:p w:rsidR="00810A1B" w:rsidRDefault="00810A1B" w:rsidP="002A2B73">
      <w:pPr>
        <w:spacing w:after="240"/>
      </w:pPr>
      <w:r>
        <w:t>сбросить любовь.</w:t>
      </w:r>
    </w:p>
    <w:p w:rsidR="007038A1" w:rsidRDefault="00073572">
      <w:r>
        <w:t>Приду домой и выпью чаю.</w:t>
      </w:r>
    </w:p>
    <w:p w:rsidR="00073572" w:rsidRDefault="00073572">
      <w:r>
        <w:t>Потом решу какую-нибудь</w:t>
      </w:r>
    </w:p>
    <w:p w:rsidR="00073572" w:rsidRDefault="00073572">
      <w:r>
        <w:t>мировую проблему,</w:t>
      </w:r>
    </w:p>
    <w:p w:rsidR="00073572" w:rsidRDefault="00073572">
      <w:r>
        <w:t>пока тлеет моя сигарета.</w:t>
      </w:r>
    </w:p>
    <w:p w:rsidR="00073572" w:rsidRDefault="00073572">
      <w:r>
        <w:t>Звёзды с неба глазами Бога</w:t>
      </w:r>
    </w:p>
    <w:p w:rsidR="00073572" w:rsidRDefault="00073572">
      <w:r>
        <w:t>посмотрят строго,</w:t>
      </w:r>
    </w:p>
    <w:p w:rsidR="00073572" w:rsidRDefault="00073572">
      <w:r>
        <w:t>и кошка в ухо шепнёт:</w:t>
      </w:r>
    </w:p>
    <w:p w:rsidR="00073572" w:rsidRDefault="00073572">
      <w:r>
        <w:t>«Не надо».</w:t>
      </w:r>
    </w:p>
    <w:p w:rsidR="007038A1" w:rsidRDefault="00073572" w:rsidP="002A2B73">
      <w:pPr>
        <w:spacing w:after="240"/>
      </w:pPr>
      <w:r>
        <w:t>И я не буду.</w:t>
      </w:r>
    </w:p>
    <w:p w:rsidR="008C34D7" w:rsidRDefault="008C34D7">
      <w:r>
        <w:t>За неделею неделя</w:t>
      </w:r>
    </w:p>
    <w:p w:rsidR="008C34D7" w:rsidRDefault="008C34D7">
      <w:r>
        <w:t>тает в дымке, так писал</w:t>
      </w:r>
    </w:p>
    <w:p w:rsidR="008C34D7" w:rsidRDefault="008C34D7">
      <w:r>
        <w:t>человек один в тюрьме.</w:t>
      </w:r>
    </w:p>
    <w:p w:rsidR="008C34D7" w:rsidRDefault="008C34D7">
      <w:r>
        <w:t>Но на воле тоже тает</w:t>
      </w:r>
    </w:p>
    <w:p w:rsidR="008C34D7" w:rsidRDefault="008C34D7">
      <w:r>
        <w:t>за неделею неделя.</w:t>
      </w:r>
    </w:p>
    <w:p w:rsidR="008C34D7" w:rsidRDefault="008C34D7">
      <w:r>
        <w:t>Ну, скажите, в самом деле</w:t>
      </w:r>
    </w:p>
    <w:p w:rsidR="008C34D7" w:rsidRDefault="008C34D7">
      <w:r>
        <w:t>а когда они не тают,</w:t>
      </w:r>
    </w:p>
    <w:p w:rsidR="008C34D7" w:rsidRDefault="008C34D7">
      <w:r>
        <w:t>а, допустим, улетают,</w:t>
      </w:r>
    </w:p>
    <w:p w:rsidR="008C34D7" w:rsidRDefault="008C34D7" w:rsidP="002A2B73">
      <w:pPr>
        <w:spacing w:after="240"/>
      </w:pPr>
      <w:r>
        <w:t>или, лучше, возносятся?</w:t>
      </w:r>
    </w:p>
    <w:p w:rsidR="00810A1B" w:rsidRPr="00810A1B" w:rsidRDefault="00810A1B" w:rsidP="002A2B73">
      <w:pPr>
        <w:spacing w:after="120"/>
        <w:rPr>
          <w:i/>
        </w:rPr>
      </w:pPr>
      <w:r w:rsidRPr="00810A1B">
        <w:rPr>
          <w:i/>
        </w:rPr>
        <w:t>Новогоднее хокку</w:t>
      </w:r>
    </w:p>
    <w:p w:rsidR="00810A1B" w:rsidRDefault="00810A1B" w:rsidP="00810A1B">
      <w:r>
        <w:t>Скоро Новый Год.</w:t>
      </w:r>
    </w:p>
    <w:p w:rsidR="00810A1B" w:rsidRDefault="00810A1B" w:rsidP="00810A1B">
      <w:r>
        <w:t>Дед Мороз, Снегурочка.</w:t>
      </w:r>
    </w:p>
    <w:p w:rsidR="00810A1B" w:rsidRDefault="00810A1B">
      <w:r>
        <w:t>А кто-то умрёт.</w:t>
      </w:r>
    </w:p>
    <w:sectPr w:rsidR="00810A1B" w:rsidSect="002A2B7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7038A1"/>
    <w:rsid w:val="00073572"/>
    <w:rsid w:val="000B32DF"/>
    <w:rsid w:val="0023164F"/>
    <w:rsid w:val="002A2B73"/>
    <w:rsid w:val="003F4EC8"/>
    <w:rsid w:val="00406EBA"/>
    <w:rsid w:val="005A1BE4"/>
    <w:rsid w:val="007038A1"/>
    <w:rsid w:val="00810A1B"/>
    <w:rsid w:val="008C34D7"/>
    <w:rsid w:val="009C741D"/>
    <w:rsid w:val="00A14CF1"/>
    <w:rsid w:val="00A17103"/>
    <w:rsid w:val="00BB3767"/>
    <w:rsid w:val="00C70801"/>
    <w:rsid w:val="00ED66DD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695</Characters>
  <Application>Microsoft Office Word</Application>
  <DocSecurity>0</DocSecurity>
  <Lines>40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2016-12-22T18:02:00Z</dcterms:created>
  <dcterms:modified xsi:type="dcterms:W3CDTF">2016-12-22T18:02:00Z</dcterms:modified>
</cp:coreProperties>
</file>